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562FA" w:rsidRPr="00A605E3" w:rsidTr="00D3100C">
        <w:tc>
          <w:tcPr>
            <w:tcW w:w="5070" w:type="dxa"/>
          </w:tcPr>
          <w:p w:rsidR="00D562FA" w:rsidRPr="00A605E3" w:rsidRDefault="00D562FA" w:rsidP="00D3100C">
            <w:pPr>
              <w:pStyle w:val="a3"/>
              <w:jc w:val="righ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D562FA" w:rsidRPr="00A605E3" w:rsidRDefault="00D562FA" w:rsidP="00D3100C">
            <w:pPr>
              <w:pStyle w:val="a3"/>
              <w:jc w:val="left"/>
              <w:rPr>
                <w:sz w:val="26"/>
                <w:szCs w:val="26"/>
                <w:lang w:val="ru-RU"/>
              </w:rPr>
            </w:pPr>
            <w:r w:rsidRPr="00A605E3">
              <w:rPr>
                <w:sz w:val="26"/>
                <w:szCs w:val="26"/>
                <w:lang w:val="ru-RU"/>
              </w:rPr>
              <w:t xml:space="preserve">                 УТВЕРЖДЕНО</w:t>
            </w:r>
          </w:p>
          <w:p w:rsidR="00D562FA" w:rsidRPr="00A605E3" w:rsidRDefault="00D562FA" w:rsidP="00D3100C">
            <w:pPr>
              <w:pStyle w:val="a3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A605E3">
              <w:rPr>
                <w:b w:val="0"/>
                <w:sz w:val="26"/>
                <w:szCs w:val="26"/>
                <w:lang w:val="ru-RU"/>
              </w:rPr>
              <w:t xml:space="preserve">Постановлением </w:t>
            </w:r>
            <w:r w:rsidRPr="00A605E3">
              <w:rPr>
                <w:b w:val="0"/>
                <w:sz w:val="26"/>
                <w:szCs w:val="26"/>
                <w:lang w:val="en-US"/>
              </w:rPr>
              <w:t>XV</w:t>
            </w:r>
            <w:r w:rsidRPr="00A605E3">
              <w:rPr>
                <w:b w:val="0"/>
                <w:sz w:val="26"/>
                <w:szCs w:val="26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D562FA" w:rsidRPr="00A605E3" w:rsidRDefault="00D562FA" w:rsidP="00D3100C">
            <w:pPr>
              <w:rPr>
                <w:b/>
                <w:sz w:val="26"/>
                <w:szCs w:val="26"/>
              </w:rPr>
            </w:pPr>
            <w:r w:rsidRPr="00A605E3">
              <w:rPr>
                <w:sz w:val="26"/>
                <w:szCs w:val="26"/>
              </w:rPr>
              <w:t>от 18 ноября 2014 г.  № 8</w:t>
            </w:r>
          </w:p>
        </w:tc>
      </w:tr>
    </w:tbl>
    <w:p w:rsidR="00D562FA" w:rsidRDefault="00D562FA" w:rsidP="00D562FA">
      <w:pPr>
        <w:pStyle w:val="a3"/>
        <w:rPr>
          <w:sz w:val="28"/>
          <w:szCs w:val="28"/>
          <w:lang w:val="ru-RU"/>
        </w:rPr>
      </w:pPr>
    </w:p>
    <w:p w:rsidR="00D562FA" w:rsidRDefault="00D562FA" w:rsidP="00D562FA">
      <w:pPr>
        <w:pStyle w:val="a3"/>
        <w:rPr>
          <w:sz w:val="28"/>
          <w:szCs w:val="28"/>
          <w:lang w:val="en-US"/>
        </w:rPr>
      </w:pPr>
    </w:p>
    <w:p w:rsidR="00A605E3" w:rsidRPr="00A605E3" w:rsidRDefault="00A605E3" w:rsidP="00D562FA">
      <w:pPr>
        <w:pStyle w:val="a3"/>
        <w:rPr>
          <w:sz w:val="28"/>
          <w:szCs w:val="28"/>
          <w:lang w:val="en-US"/>
        </w:rPr>
      </w:pPr>
    </w:p>
    <w:p w:rsidR="00D562FA" w:rsidRPr="007D1FE6" w:rsidRDefault="00D562FA" w:rsidP="00D562FA">
      <w:pPr>
        <w:pStyle w:val="a3"/>
        <w:rPr>
          <w:sz w:val="28"/>
          <w:szCs w:val="28"/>
        </w:rPr>
      </w:pPr>
      <w:r w:rsidRPr="007D1FE6">
        <w:rPr>
          <w:sz w:val="28"/>
          <w:szCs w:val="28"/>
        </w:rPr>
        <w:t>РЕКОРДЫ  МИРА</w:t>
      </w:r>
    </w:p>
    <w:p w:rsidR="00D562FA" w:rsidRPr="00136672" w:rsidRDefault="00D562FA" w:rsidP="00D562FA">
      <w:pPr>
        <w:jc w:val="center"/>
        <w:rPr>
          <w:b/>
          <w:sz w:val="28"/>
          <w:szCs w:val="28"/>
        </w:rPr>
      </w:pPr>
      <w:r w:rsidRPr="007D1FE6">
        <w:rPr>
          <w:b/>
          <w:sz w:val="28"/>
          <w:szCs w:val="28"/>
        </w:rPr>
        <w:t xml:space="preserve"> по пожарно-спасательному спорту среди юношей</w:t>
      </w:r>
      <w:r w:rsidR="00136672" w:rsidRPr="00136672">
        <w:rPr>
          <w:b/>
          <w:sz w:val="28"/>
          <w:szCs w:val="28"/>
        </w:rPr>
        <w:t xml:space="preserve"> </w:t>
      </w:r>
      <w:r w:rsidR="00136672">
        <w:rPr>
          <w:b/>
          <w:sz w:val="28"/>
          <w:szCs w:val="28"/>
        </w:rPr>
        <w:t>и юниоров</w:t>
      </w:r>
      <w:bookmarkStart w:id="0" w:name="_GoBack"/>
      <w:bookmarkEnd w:id="0"/>
    </w:p>
    <w:p w:rsidR="00D562FA" w:rsidRDefault="00D562FA" w:rsidP="00D5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D1FE6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D562FA" w:rsidRPr="007D1FE6" w:rsidRDefault="00D562FA" w:rsidP="00D562FA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5245"/>
      </w:tblGrid>
      <w:tr w:rsidR="00D562FA" w:rsidTr="00A605E3">
        <w:tc>
          <w:tcPr>
            <w:tcW w:w="568" w:type="dxa"/>
            <w:vAlign w:val="center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62FA" w:rsidRDefault="00D562FA" w:rsidP="00D310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Результат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(сек)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электронный хронометраж</w:t>
            </w:r>
          </w:p>
        </w:tc>
        <w:tc>
          <w:tcPr>
            <w:tcW w:w="5245" w:type="dxa"/>
            <w:vAlign w:val="center"/>
          </w:tcPr>
          <w:p w:rsidR="00A605E3" w:rsidRDefault="00D562FA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</w:p>
          <w:p w:rsidR="00D562FA" w:rsidRPr="0006191A" w:rsidRDefault="00D562FA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D562FA" w:rsidTr="00A605E3">
        <w:tc>
          <w:tcPr>
            <w:tcW w:w="568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2FA" w:rsidTr="00A605E3">
        <w:trPr>
          <w:trHeight w:val="311"/>
        </w:trPr>
        <w:tc>
          <w:tcPr>
            <w:tcW w:w="568" w:type="dxa"/>
          </w:tcPr>
          <w:p w:rsidR="00D562FA" w:rsidRPr="00D9666C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781" w:type="dxa"/>
            <w:gridSpan w:val="3"/>
          </w:tcPr>
          <w:p w:rsidR="00D562FA" w:rsidRDefault="00D562FA" w:rsidP="00D3100C">
            <w:pPr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D562FA" w:rsidRPr="003F14F7" w:rsidTr="00A605E3">
        <w:tc>
          <w:tcPr>
            <w:tcW w:w="568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Pr="003F14F7" w:rsidRDefault="00D562FA" w:rsidP="00D3100C">
            <w:r w:rsidRPr="003F14F7">
              <w:t>Юн</w:t>
            </w:r>
            <w:r>
              <w:t>иоры</w:t>
            </w:r>
            <w:r w:rsidRPr="003F14F7">
              <w:t xml:space="preserve"> 17-18 лет</w:t>
            </w:r>
          </w:p>
          <w:p w:rsidR="00D562FA" w:rsidRPr="003F14F7" w:rsidRDefault="00D562FA" w:rsidP="00D3100C">
            <w:r w:rsidRPr="003F14F7">
              <w:t>(3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10,45</w:t>
            </w:r>
          </w:p>
        </w:tc>
        <w:tc>
          <w:tcPr>
            <w:tcW w:w="5245" w:type="dxa"/>
          </w:tcPr>
          <w:p w:rsidR="00D562FA" w:rsidRPr="00A605E3" w:rsidRDefault="00D562FA" w:rsidP="00D3100C">
            <w:pPr>
              <w:rPr>
                <w:b/>
              </w:rPr>
            </w:pPr>
            <w:proofErr w:type="spellStart"/>
            <w:r w:rsidRPr="003F14F7">
              <w:rPr>
                <w:b/>
              </w:rPr>
              <w:t>Шалда</w:t>
            </w:r>
            <w:proofErr w:type="spellEnd"/>
            <w:r w:rsidRPr="003F14F7">
              <w:rPr>
                <w:b/>
              </w:rPr>
              <w:t xml:space="preserve"> Данил </w:t>
            </w:r>
            <w:r w:rsidRPr="001131A4">
              <w:t>(Российская Федерация)</w:t>
            </w:r>
            <w:r w:rsidRPr="003F14F7">
              <w:t xml:space="preserve">, </w:t>
            </w:r>
          </w:p>
          <w:p w:rsidR="00D562FA" w:rsidRPr="00A605E3" w:rsidRDefault="00D562FA" w:rsidP="00D3100C">
            <w:r w:rsidRPr="003F14F7">
              <w:t>I Чемпионат Мира среди юношей по пожарно-спасательному спорту</w:t>
            </w:r>
            <w:r>
              <w:t>,</w:t>
            </w:r>
            <w:r w:rsidR="00A605E3" w:rsidRPr="00A605E3">
              <w:t xml:space="preserve"> </w:t>
            </w:r>
            <w:r w:rsidRPr="003F14F7">
              <w:t>г.</w:t>
            </w:r>
            <w:r>
              <w:t xml:space="preserve"> </w:t>
            </w:r>
            <w:r w:rsidRPr="003F14F7">
              <w:t>Казань</w:t>
            </w:r>
            <w:r>
              <w:t xml:space="preserve"> (Российская Федерация), 2010 год</w:t>
            </w:r>
          </w:p>
        </w:tc>
      </w:tr>
      <w:tr w:rsidR="00D562FA" w:rsidRPr="003F14F7" w:rsidTr="00A605E3">
        <w:tc>
          <w:tcPr>
            <w:tcW w:w="568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Default="00D562FA" w:rsidP="00D3100C">
            <w:r w:rsidRPr="003F14F7">
              <w:t>Юноши 15-16 лет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6,92</w:t>
            </w:r>
          </w:p>
        </w:tc>
        <w:tc>
          <w:tcPr>
            <w:tcW w:w="524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 xml:space="preserve">Никулин Игорь </w:t>
            </w:r>
            <w:r w:rsidRPr="001131A4">
              <w:t>(Российская Федерация)</w:t>
            </w:r>
            <w:r w:rsidRPr="003F14F7">
              <w:t>,</w:t>
            </w:r>
          </w:p>
          <w:p w:rsidR="00D562FA" w:rsidRPr="003F14F7" w:rsidRDefault="00D562FA" w:rsidP="00D3100C">
            <w:r w:rsidRPr="003F14F7">
              <w:t>I Чемпионат Мира среди юношей по пожарно-спасательному спорту</w:t>
            </w:r>
            <w:r>
              <w:t>,</w:t>
            </w:r>
            <w:r w:rsidR="00A605E3" w:rsidRPr="00A605E3">
              <w:t xml:space="preserve"> </w:t>
            </w:r>
            <w:r w:rsidRPr="003F14F7">
              <w:t>г.</w:t>
            </w:r>
            <w:r>
              <w:t xml:space="preserve"> </w:t>
            </w:r>
            <w:r w:rsidRPr="003F14F7">
              <w:t>Казань</w:t>
            </w:r>
            <w:r>
              <w:t xml:space="preserve"> (Российская Федерация), 2010 год</w:t>
            </w:r>
          </w:p>
        </w:tc>
      </w:tr>
      <w:tr w:rsidR="00D562FA" w:rsidRPr="003F14F7" w:rsidTr="00A605E3">
        <w:tc>
          <w:tcPr>
            <w:tcW w:w="568" w:type="dxa"/>
          </w:tcPr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Pr="003F14F7" w:rsidRDefault="00D562FA" w:rsidP="00D3100C">
            <w:r w:rsidRPr="003F14F7">
              <w:t>Юноши 14 лет</w:t>
            </w:r>
            <w:r>
              <w:t xml:space="preserve"> и младше</w:t>
            </w:r>
            <w:r w:rsidRPr="003F14F7">
              <w:t xml:space="preserve"> 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</w:t>
            </w:r>
            <w:r>
              <w:t>68</w:t>
            </w:r>
          </w:p>
        </w:tc>
        <w:tc>
          <w:tcPr>
            <w:tcW w:w="5245" w:type="dxa"/>
          </w:tcPr>
          <w:p w:rsidR="00D562FA" w:rsidRPr="003F14F7" w:rsidRDefault="00D562FA" w:rsidP="00D3100C">
            <w:pPr>
              <w:rPr>
                <w:b/>
              </w:rPr>
            </w:pPr>
            <w:r>
              <w:rPr>
                <w:b/>
              </w:rPr>
              <w:t>Семенов Дмитрий</w:t>
            </w:r>
            <w:r w:rsidRPr="003F14F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131A4">
              <w:t>(Российская Федерация)</w:t>
            </w:r>
            <w:r w:rsidRPr="003F14F7">
              <w:t>,</w:t>
            </w:r>
          </w:p>
          <w:p w:rsidR="00D562FA" w:rsidRPr="003F14F7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  <w:r w:rsidR="00A605E3" w:rsidRPr="00A605E3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A605E3">
        <w:tc>
          <w:tcPr>
            <w:tcW w:w="568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D562FA" w:rsidRDefault="00D562FA" w:rsidP="00D3100C">
            <w:pPr>
              <w:rPr>
                <w:b/>
              </w:rPr>
            </w:pPr>
            <w:r w:rsidRPr="00D9666C">
              <w:rPr>
                <w:b/>
              </w:rPr>
              <w:t>Полоса  препятствий</w:t>
            </w:r>
          </w:p>
        </w:tc>
      </w:tr>
      <w:tr w:rsidR="00D562FA" w:rsidTr="00A605E3">
        <w:trPr>
          <w:cantSplit/>
          <w:trHeight w:val="500"/>
        </w:trPr>
        <w:tc>
          <w:tcPr>
            <w:tcW w:w="568" w:type="dxa"/>
            <w:tcBorders>
              <w:right w:val="single" w:sz="6" w:space="0" w:color="auto"/>
            </w:tcBorders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D562FA" w:rsidRDefault="00D562FA" w:rsidP="00D3100C">
            <w:r>
              <w:t>Юниоры 17-18 лет</w:t>
            </w:r>
          </w:p>
          <w:p w:rsidR="00D562FA" w:rsidRDefault="00D562FA" w:rsidP="00D3100C"/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D562FA" w:rsidRDefault="00D562FA" w:rsidP="00D3100C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,56</w:t>
            </w:r>
          </w:p>
        </w:tc>
        <w:tc>
          <w:tcPr>
            <w:tcW w:w="5245" w:type="dxa"/>
            <w:tcBorders>
              <w:left w:val="single" w:sz="6" w:space="0" w:color="auto"/>
            </w:tcBorders>
          </w:tcPr>
          <w:p w:rsidR="00D562FA" w:rsidRPr="003F14F7" w:rsidRDefault="00D562FA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Артюх</w:t>
            </w:r>
            <w:proofErr w:type="spellEnd"/>
            <w:r>
              <w:rPr>
                <w:b/>
              </w:rPr>
              <w:t xml:space="preserve"> Евгений </w:t>
            </w:r>
            <w:r w:rsidRPr="001131A4">
              <w:t>(</w:t>
            </w:r>
            <w:r>
              <w:t>Республика Беларусь</w:t>
            </w:r>
            <w:r w:rsidRPr="001131A4">
              <w:t>)</w:t>
            </w:r>
            <w:r w:rsidRPr="002B1B9A">
              <w:t>,</w:t>
            </w:r>
          </w:p>
          <w:p w:rsidR="00D562FA" w:rsidRPr="003F14F7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A605E3">
        <w:trPr>
          <w:trHeight w:val="405"/>
        </w:trPr>
        <w:tc>
          <w:tcPr>
            <w:tcW w:w="568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</w:tcPr>
          <w:p w:rsidR="00D562FA" w:rsidRDefault="00D562FA" w:rsidP="00D3100C">
            <w:r>
              <w:t>Юноши 15-16 лет</w:t>
            </w:r>
          </w:p>
          <w:p w:rsidR="00D562FA" w:rsidRDefault="00D562FA" w:rsidP="00D3100C"/>
        </w:tc>
        <w:tc>
          <w:tcPr>
            <w:tcW w:w="1701" w:type="dxa"/>
            <w:vAlign w:val="center"/>
          </w:tcPr>
          <w:p w:rsidR="00D562FA" w:rsidRDefault="00D562FA" w:rsidP="00D3100C">
            <w:pPr>
              <w:jc w:val="center"/>
            </w:pPr>
            <w:r>
              <w:t>16,14</w:t>
            </w:r>
          </w:p>
        </w:tc>
        <w:tc>
          <w:tcPr>
            <w:tcW w:w="5245" w:type="dxa"/>
          </w:tcPr>
          <w:p w:rsidR="00D562FA" w:rsidRPr="003F14F7" w:rsidRDefault="00D562FA" w:rsidP="00D3100C">
            <w:pPr>
              <w:rPr>
                <w:b/>
              </w:rPr>
            </w:pPr>
            <w:r>
              <w:rPr>
                <w:b/>
              </w:rPr>
              <w:t>Родин Алексей</w:t>
            </w:r>
            <w:r w:rsidRPr="003F14F7">
              <w:rPr>
                <w:b/>
              </w:rPr>
              <w:t xml:space="preserve"> </w:t>
            </w:r>
            <w:r w:rsidRPr="001131A4">
              <w:t>(Российс</w:t>
            </w:r>
            <w:r>
              <w:t>кая</w:t>
            </w:r>
            <w:r w:rsidR="00A605E3" w:rsidRPr="00A605E3">
              <w:t xml:space="preserve"> </w:t>
            </w:r>
            <w:r w:rsidRPr="001131A4">
              <w:t>Федерация)</w:t>
            </w:r>
            <w:r>
              <w:t>,</w:t>
            </w:r>
          </w:p>
          <w:p w:rsidR="00D562FA" w:rsidRPr="003F14F7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  <w:r w:rsidR="00A605E3" w:rsidRPr="00A605E3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A605E3">
        <w:trPr>
          <w:trHeight w:val="820"/>
        </w:trPr>
        <w:tc>
          <w:tcPr>
            <w:tcW w:w="568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</w:tcPr>
          <w:p w:rsidR="00D562FA" w:rsidRDefault="00D562FA" w:rsidP="00D3100C">
            <w:r>
              <w:t xml:space="preserve">Юноши 14 лет и младше </w:t>
            </w:r>
          </w:p>
          <w:p w:rsidR="00D562FA" w:rsidRDefault="00D562FA" w:rsidP="00D310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62FA" w:rsidRDefault="00D562FA" w:rsidP="00D3100C">
            <w:pPr>
              <w:jc w:val="center"/>
            </w:pPr>
            <w:r>
              <w:t>17,11</w:t>
            </w:r>
          </w:p>
        </w:tc>
        <w:tc>
          <w:tcPr>
            <w:tcW w:w="5245" w:type="dxa"/>
          </w:tcPr>
          <w:p w:rsidR="00D562FA" w:rsidRPr="00A605E3" w:rsidRDefault="00D562FA" w:rsidP="00D3100C">
            <w:pPr>
              <w:rPr>
                <w:b/>
              </w:rPr>
            </w:pPr>
            <w:r>
              <w:rPr>
                <w:b/>
              </w:rPr>
              <w:t xml:space="preserve">Валиев Денис </w:t>
            </w:r>
            <w:r w:rsidRPr="001131A4">
              <w:t>(Российская Федерация)</w:t>
            </w:r>
            <w:r w:rsidRPr="00C67C9A">
              <w:t xml:space="preserve">, </w:t>
            </w:r>
          </w:p>
          <w:p w:rsidR="00D562FA" w:rsidRPr="003F14F7" w:rsidRDefault="00D562FA" w:rsidP="00D3100C">
            <w:r w:rsidRPr="003F14F7">
              <w:t>I</w:t>
            </w:r>
            <w:r>
              <w:rPr>
                <w:lang w:val="en-US"/>
              </w:rPr>
              <w:t>II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 г. Валмиера (Латвийская Республика), 2012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RPr="003F14F7" w:rsidTr="00A605E3">
        <w:trPr>
          <w:trHeight w:val="90"/>
        </w:trPr>
        <w:tc>
          <w:tcPr>
            <w:tcW w:w="568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283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5</w:t>
            </w:r>
            <w:r>
              <w:t>6</w:t>
            </w:r>
            <w:r w:rsidRPr="003F14F7">
              <w:t>,</w:t>
            </w:r>
            <w:r>
              <w:t>44</w:t>
            </w:r>
          </w:p>
        </w:tc>
        <w:tc>
          <w:tcPr>
            <w:tcW w:w="5245" w:type="dxa"/>
          </w:tcPr>
          <w:p w:rsidR="00A605E3" w:rsidRPr="00136672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 xml:space="preserve">Сборная юношеская команда </w:t>
            </w:r>
          </w:p>
          <w:p w:rsidR="00D562FA" w:rsidRDefault="00D562FA" w:rsidP="00D3100C">
            <w:r>
              <w:rPr>
                <w:b/>
              </w:rPr>
              <w:t>Чешской Республики</w:t>
            </w:r>
            <w:r w:rsidRPr="003F14F7">
              <w:t xml:space="preserve">, </w:t>
            </w:r>
          </w:p>
          <w:p w:rsidR="00D562FA" w:rsidRPr="003F14F7" w:rsidRDefault="00D562FA" w:rsidP="00D3100C"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  <w:r w:rsidR="00A605E3" w:rsidRPr="00A605E3">
              <w:t xml:space="preserve"> </w:t>
            </w: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RPr="003F14F7" w:rsidTr="00A605E3">
        <w:trPr>
          <w:trHeight w:val="90"/>
        </w:trPr>
        <w:tc>
          <w:tcPr>
            <w:tcW w:w="568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283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>
              <w:t>19,71</w:t>
            </w:r>
          </w:p>
        </w:tc>
        <w:tc>
          <w:tcPr>
            <w:tcW w:w="5245" w:type="dxa"/>
          </w:tcPr>
          <w:p w:rsidR="00A605E3" w:rsidRPr="00136672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С</w:t>
            </w:r>
            <w:r>
              <w:rPr>
                <w:b/>
              </w:rPr>
              <w:t xml:space="preserve">борная юношеская команда </w:t>
            </w:r>
          </w:p>
          <w:p w:rsidR="00D562FA" w:rsidRPr="003F14F7" w:rsidRDefault="00D562FA" w:rsidP="00D3100C">
            <w:r>
              <w:rPr>
                <w:b/>
              </w:rPr>
              <w:t>Республики Беларусь</w:t>
            </w:r>
            <w:r w:rsidRPr="003F14F7">
              <w:t>,</w:t>
            </w:r>
          </w:p>
          <w:p w:rsidR="00D562FA" w:rsidRPr="005633E7" w:rsidRDefault="00D562FA" w:rsidP="00D3100C">
            <w:r w:rsidRPr="003F14F7">
              <w:t>I</w:t>
            </w:r>
            <w:r>
              <w:rPr>
                <w:lang w:val="en-US"/>
              </w:rPr>
              <w:t>II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  г. Валмиера (Латвийская Республика), 2012</w:t>
            </w:r>
            <w:r w:rsidRPr="003F14F7">
              <w:t xml:space="preserve"> г</w:t>
            </w:r>
            <w:r>
              <w:t>од</w:t>
            </w:r>
          </w:p>
        </w:tc>
      </w:tr>
    </w:tbl>
    <w:p w:rsidR="00D562FA" w:rsidRPr="00136672" w:rsidRDefault="00D562FA" w:rsidP="00D562FA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sectPr w:rsidR="00D562FA" w:rsidRPr="00136672" w:rsidSect="00A605E3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9"/>
    <w:rsid w:val="00136672"/>
    <w:rsid w:val="00246789"/>
    <w:rsid w:val="00A605E3"/>
    <w:rsid w:val="00D562FA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2014-12-05T10:35:00Z</dcterms:created>
  <dcterms:modified xsi:type="dcterms:W3CDTF">2014-12-23T11:15:00Z</dcterms:modified>
</cp:coreProperties>
</file>